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F1" w:rsidRDefault="004B0716" w:rsidP="004B0716">
      <w:pPr>
        <w:jc w:val="center"/>
        <w:rPr>
          <w:b/>
        </w:rPr>
      </w:pPr>
      <w:r w:rsidRPr="004B0716">
        <w:rPr>
          <w:b/>
        </w:rPr>
        <w:t>Reading with Purpose: Sick</w:t>
      </w:r>
      <w:r>
        <w:rPr>
          <w:b/>
        </w:rPr>
        <w:t>le</w:t>
      </w:r>
      <w:r w:rsidRPr="004B0716">
        <w:rPr>
          <w:b/>
        </w:rPr>
        <w:t xml:space="preserve"> Cell Questions</w:t>
      </w:r>
    </w:p>
    <w:p w:rsidR="004B0716" w:rsidRDefault="004B0716" w:rsidP="004B0716"/>
    <w:p w:rsidR="004B0716" w:rsidRDefault="004B0716" w:rsidP="004B0716">
      <w:r>
        <w:t>Directions: First, determine what level of Costa’s Levels of Inquiry the question is. Next, answer the question using textual evidence.</w:t>
      </w:r>
    </w:p>
    <w:p w:rsidR="004B0716" w:rsidRDefault="004B0716" w:rsidP="004B0716"/>
    <w:p w:rsidR="004B0716" w:rsidRDefault="004B0716" w:rsidP="004B0716">
      <w:pPr>
        <w:pStyle w:val="ListParagraph"/>
        <w:numPr>
          <w:ilvl w:val="0"/>
          <w:numId w:val="1"/>
        </w:numPr>
      </w:pPr>
      <w:r>
        <w:t xml:space="preserve">What are the causes of Sickle Cell Disease? </w:t>
      </w:r>
    </w:p>
    <w:p w:rsidR="004B0716" w:rsidRDefault="004B0716" w:rsidP="004B0716">
      <w:pPr>
        <w:pStyle w:val="ListParagraph"/>
      </w:pPr>
    </w:p>
    <w:p w:rsidR="004B0716" w:rsidRDefault="004B0716" w:rsidP="004B0716">
      <w:pPr>
        <w:pStyle w:val="ListParagraph"/>
        <w:numPr>
          <w:ilvl w:val="0"/>
          <w:numId w:val="1"/>
        </w:numPr>
      </w:pPr>
      <w:r>
        <w:t>In your opinion, what is the most severe symptom of Sickle Cell disease and why?</w:t>
      </w:r>
    </w:p>
    <w:p w:rsidR="004B0716" w:rsidRDefault="004B0716" w:rsidP="004B0716"/>
    <w:p w:rsidR="004B0716" w:rsidRDefault="004B0716" w:rsidP="004B0716">
      <w:pPr>
        <w:pStyle w:val="ListParagraph"/>
        <w:numPr>
          <w:ilvl w:val="0"/>
          <w:numId w:val="1"/>
        </w:numPr>
      </w:pPr>
      <w:r>
        <w:t>Is there a way to cure Sickle Cell Disease?</w:t>
      </w:r>
    </w:p>
    <w:p w:rsidR="004B0716" w:rsidRDefault="004B0716" w:rsidP="004B0716"/>
    <w:p w:rsidR="004B0716" w:rsidRDefault="004B0716" w:rsidP="004B0716">
      <w:pPr>
        <w:pStyle w:val="ListParagraph"/>
        <w:numPr>
          <w:ilvl w:val="0"/>
          <w:numId w:val="1"/>
        </w:numPr>
      </w:pPr>
      <w:r>
        <w:t>What are some treatment options when it comes to Sickle Cell Disease?</w:t>
      </w:r>
    </w:p>
    <w:p w:rsidR="004B0716" w:rsidRDefault="004B0716" w:rsidP="004B0716"/>
    <w:p w:rsidR="004B0716" w:rsidRDefault="004B0716" w:rsidP="004B0716">
      <w:pPr>
        <w:pStyle w:val="ListParagraph"/>
        <w:numPr>
          <w:ilvl w:val="0"/>
          <w:numId w:val="1"/>
        </w:numPr>
      </w:pPr>
      <w:r>
        <w:t>List some symptoms that would warrant an immediate phone call to the doctor.</w:t>
      </w:r>
    </w:p>
    <w:p w:rsidR="004B0716" w:rsidRDefault="004B0716" w:rsidP="004B0716"/>
    <w:p w:rsidR="004B0716" w:rsidRDefault="004B0716" w:rsidP="004B0716"/>
    <w:p w:rsidR="004B0716" w:rsidRDefault="004B0716" w:rsidP="004B0716"/>
    <w:p w:rsidR="004B0716" w:rsidRDefault="004B0716" w:rsidP="004B0716"/>
    <w:p w:rsidR="004B0716" w:rsidRDefault="004B0716" w:rsidP="004B0716"/>
    <w:p w:rsidR="004B0716" w:rsidRDefault="004B0716" w:rsidP="004B0716">
      <w:bookmarkStart w:id="0" w:name="_GoBack"/>
      <w:bookmarkEnd w:id="0"/>
    </w:p>
    <w:p w:rsidR="004B0716" w:rsidRDefault="004B0716" w:rsidP="004B0716">
      <w:pPr>
        <w:jc w:val="center"/>
        <w:rPr>
          <w:b/>
        </w:rPr>
      </w:pPr>
      <w:r w:rsidRPr="004B0716">
        <w:rPr>
          <w:b/>
        </w:rPr>
        <w:t>Reading with Purpose: Sick</w:t>
      </w:r>
      <w:r>
        <w:rPr>
          <w:b/>
        </w:rPr>
        <w:t>le</w:t>
      </w:r>
      <w:r w:rsidRPr="004B0716">
        <w:rPr>
          <w:b/>
        </w:rPr>
        <w:t xml:space="preserve"> Cell Questions</w:t>
      </w:r>
    </w:p>
    <w:p w:rsidR="004B0716" w:rsidRDefault="004B0716" w:rsidP="004B0716"/>
    <w:p w:rsidR="004B0716" w:rsidRDefault="004B0716" w:rsidP="004B0716">
      <w:r>
        <w:t>Directions: First, determine what level of Costa’s Levels of Inquiry the question is. Next, answer the question using textual evidence.</w:t>
      </w:r>
    </w:p>
    <w:p w:rsidR="004B0716" w:rsidRDefault="004B0716" w:rsidP="004B0716"/>
    <w:p w:rsidR="004B0716" w:rsidRDefault="004B0716" w:rsidP="004B0716">
      <w:pPr>
        <w:pStyle w:val="ListParagraph"/>
        <w:numPr>
          <w:ilvl w:val="0"/>
          <w:numId w:val="2"/>
        </w:numPr>
      </w:pPr>
      <w:r>
        <w:t xml:space="preserve">What are the causes of Sickle Cell Disease? </w:t>
      </w:r>
    </w:p>
    <w:p w:rsidR="004B0716" w:rsidRDefault="004B0716" w:rsidP="004B0716">
      <w:pPr>
        <w:pStyle w:val="ListParagraph"/>
      </w:pPr>
    </w:p>
    <w:p w:rsidR="004B0716" w:rsidRDefault="004B0716" w:rsidP="004B0716">
      <w:pPr>
        <w:pStyle w:val="ListParagraph"/>
        <w:numPr>
          <w:ilvl w:val="0"/>
          <w:numId w:val="2"/>
        </w:numPr>
      </w:pPr>
      <w:r>
        <w:t>In your opinion, what is the most severe symptom of Sickle Cell disease and why?</w:t>
      </w:r>
    </w:p>
    <w:p w:rsidR="004B0716" w:rsidRDefault="004B0716" w:rsidP="004B0716"/>
    <w:p w:rsidR="004B0716" w:rsidRDefault="004B0716" w:rsidP="004B0716">
      <w:pPr>
        <w:pStyle w:val="ListParagraph"/>
        <w:numPr>
          <w:ilvl w:val="0"/>
          <w:numId w:val="2"/>
        </w:numPr>
      </w:pPr>
      <w:r>
        <w:t>Is there a way to cure Sickle Cell Disease?</w:t>
      </w:r>
    </w:p>
    <w:p w:rsidR="004B0716" w:rsidRDefault="004B0716" w:rsidP="004B0716"/>
    <w:p w:rsidR="004B0716" w:rsidRDefault="004B0716" w:rsidP="004B0716">
      <w:pPr>
        <w:pStyle w:val="ListParagraph"/>
        <w:numPr>
          <w:ilvl w:val="0"/>
          <w:numId w:val="2"/>
        </w:numPr>
      </w:pPr>
      <w:r>
        <w:t>What are some treatment options when it comes to Sickle Cell Disease?</w:t>
      </w:r>
    </w:p>
    <w:p w:rsidR="004B0716" w:rsidRDefault="004B0716" w:rsidP="004B0716"/>
    <w:p w:rsidR="004B0716" w:rsidRDefault="004B0716" w:rsidP="004B0716">
      <w:pPr>
        <w:pStyle w:val="ListParagraph"/>
        <w:numPr>
          <w:ilvl w:val="0"/>
          <w:numId w:val="2"/>
        </w:numPr>
      </w:pPr>
      <w:r>
        <w:t>List some symptoms that would warrant an immediate phone call to the doctor.</w:t>
      </w:r>
    </w:p>
    <w:p w:rsidR="004B0716" w:rsidRPr="004B0716" w:rsidRDefault="004B0716" w:rsidP="004B0716"/>
    <w:sectPr w:rsidR="004B0716" w:rsidRPr="004B0716" w:rsidSect="007F47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C55"/>
    <w:multiLevelType w:val="hybridMultilevel"/>
    <w:tmpl w:val="AEE0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856D1"/>
    <w:multiLevelType w:val="hybridMultilevel"/>
    <w:tmpl w:val="AEE0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16"/>
    <w:rsid w:val="001B36F1"/>
    <w:rsid w:val="004B0716"/>
    <w:rsid w:val="007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68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862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1</cp:revision>
  <dcterms:created xsi:type="dcterms:W3CDTF">2014-11-04T05:30:00Z</dcterms:created>
  <dcterms:modified xsi:type="dcterms:W3CDTF">2014-11-04T05:43:00Z</dcterms:modified>
</cp:coreProperties>
</file>